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601BA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68F92E" wp14:editId="5E2C10C8">
                <wp:simplePos x="0" y="0"/>
                <wp:positionH relativeFrom="page">
                  <wp:posOffset>266700</wp:posOffset>
                </wp:positionH>
                <wp:positionV relativeFrom="paragraph">
                  <wp:posOffset>3009900</wp:posOffset>
                </wp:positionV>
                <wp:extent cx="3451860" cy="572452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4E" w:rsidRPr="006601BA" w:rsidRDefault="00B4784E" w:rsidP="006601BA">
                            <w:pPr>
                              <w:spacing w:after="0" w:line="259" w:lineRule="atLeast"/>
                              <w:rPr>
                                <w:rFonts w:ascii="Arial" w:eastAsia="Times New Roman" w:hAnsi="Arial" w:cs="Arial"/>
                                <w:color w:val="11111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Equator – </w:t>
                            </w:r>
                            <w:r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line notionally drawn on the earth equidistant from the poles, dividing the earth into northern and southern hemispheres and constituting the parallel of latitude 0°</w:t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Poles – </w:t>
                            </w:r>
                            <w:r w:rsidRPr="006601BA">
                              <w:rPr>
                                <w:rStyle w:val="Strong"/>
                                <w:rFonts w:ascii="CCW Cursive Writing 16" w:hAnsi="CCW Cursive Writing 16" w:cs="Arial"/>
                                <w:b w:val="0"/>
                                <w:sz w:val="16"/>
                                <w:szCs w:val="16"/>
                              </w:rPr>
                              <w:t>Either of the points at which the Earth's axis of rotation intersects the Earth's surface - North Pole or South Pole</w:t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Northern Hemisphere – </w:t>
                            </w:r>
                            <w:r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the half of the earth that is north of the equator</w:t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Southern Hemisphere – </w:t>
                            </w:r>
                            <w:r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the half of the earth that is south of the equator</w:t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Biome – </w:t>
                            </w:r>
                            <w:r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large naturally occurring community of flora and fauna occupying a major habitat, e.g. forest or tundra</w:t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Vegetation Belt – </w:t>
                            </w:r>
                            <w:r w:rsidR="006601BA" w:rsidRPr="006601BA">
                              <w:rPr>
                                <w:rFonts w:ascii="CCW Cursive Writing 16" w:hAnsi="CCW Cursive Writing 16" w:cs="Arial"/>
                                <w:sz w:val="16"/>
                                <w:szCs w:val="16"/>
                              </w:rPr>
                              <w:t>An area of the planet characterised by certain flora (plants) due to climatic conditions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Mountain – </w:t>
                            </w:r>
                            <w:r w:rsidR="006601BA" w:rsidRPr="006601BA">
                              <w:rPr>
                                <w:rFonts w:ascii="CCW Cursive Writing 16" w:eastAsia="Times New Roman" w:hAnsi="CCW Cursive Writing 16" w:cs="Arial"/>
                                <w:color w:val="111111"/>
                                <w:sz w:val="16"/>
                                <w:szCs w:val="16"/>
                                <w:lang w:eastAsia="en-GB"/>
                              </w:rPr>
                              <w:t>a large natural elevation of the earth's surface rising abruptly from the surrounding level; a large steep hill</w:t>
                            </w:r>
                            <w:r w:rsidR="006601BA" w:rsidRPr="006601BA">
                              <w:rPr>
                                <w:rFonts w:ascii="Arial" w:eastAsia="Times New Roman" w:hAnsi="Arial" w:cs="Arial"/>
                                <w:color w:val="111111"/>
                                <w:sz w:val="16"/>
                                <w:szCs w:val="16"/>
                                <w:lang w:eastAsia="en-GB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Alpine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high mountain</w:t>
                            </w:r>
                          </w:p>
                          <w:p w:rsidR="00B4784E" w:rsidRPr="006601BA" w:rsidRDefault="00B4784E" w:rsidP="00B4784E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Avalanche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 w:rsidR="006601BA"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mass of snow, ice, and rocks falling rapidly down a mountainside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Altitude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great height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Crevasse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 w:rsidR="006601BA" w:rsidRPr="006601BA">
                              <w:rPr>
                                <w:rFonts w:ascii="CCW Cursive Writing 16" w:hAnsi="CCW Cursive Writing 16" w:cs="Arial"/>
                                <w:color w:val="111111"/>
                                <w:sz w:val="16"/>
                                <w:szCs w:val="16"/>
                              </w:rPr>
                              <w:t>a deep open crack in a glacier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Drainage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removal of water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Elevation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raising something to a higher level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Erosion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 w:rsidR="006601BA" w:rsidRPr="006601BA">
                              <w:rPr>
                                <w:rFonts w:ascii="CCW Cursive Writing 16" w:hAnsi="CCW Cursive Writing 16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when material is worn away from the Earth’s surface</w:t>
                            </w:r>
                          </w:p>
                          <w:p w:rsidR="00B4784E" w:rsidRPr="00B4784E" w:rsidRDefault="00B4784E" w:rsidP="00B4784E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8F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37pt;width:271.8pt;height:450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">
                <v:textbox>
                  <w:txbxContent>
                    <w:p w:rsidR="00B4784E" w:rsidRPr="006601BA" w:rsidRDefault="00B4784E" w:rsidP="006601BA">
                      <w:pPr>
                        <w:spacing w:after="0" w:line="259" w:lineRule="atLeast"/>
                        <w:rPr>
                          <w:rFonts w:ascii="Arial" w:eastAsia="Times New Roman" w:hAnsi="Arial" w:cs="Arial"/>
                          <w:color w:val="111111"/>
                          <w:sz w:val="16"/>
                          <w:szCs w:val="16"/>
                          <w:lang w:eastAsia="en-GB"/>
                        </w:rPr>
                      </w:pP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Equator – 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line notionally drawn on the earth equidistant from the poles, dividing the earth into northern and southern hemispheres and constituting the parallel of latitude 0°</w:t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 xml:space="preserve">Poles – </w:t>
                      </w:r>
                      <w:r w:rsidRPr="006601BA">
                        <w:rPr>
                          <w:rStyle w:val="Strong"/>
                          <w:rFonts w:ascii="CCW Cursive Writing 16" w:hAnsi="CCW Cursive Writing 16" w:cs="Arial"/>
                          <w:b w:val="0"/>
                          <w:sz w:val="16"/>
                          <w:szCs w:val="16"/>
                        </w:rPr>
                        <w:t>Either of the points at which the Earth's axis of rotation intersects the Earth's surfac</w:t>
                      </w:r>
                      <w:r w:rsidRPr="006601BA">
                        <w:rPr>
                          <w:rStyle w:val="Strong"/>
                          <w:rFonts w:ascii="CCW Cursive Writing 16" w:hAnsi="CCW Cursive Writing 16" w:cs="Arial"/>
                          <w:b w:val="0"/>
                          <w:sz w:val="16"/>
                          <w:szCs w:val="16"/>
                        </w:rPr>
                        <w:t xml:space="preserve">e - </w:t>
                      </w:r>
                      <w:r w:rsidRPr="006601BA">
                        <w:rPr>
                          <w:rStyle w:val="Strong"/>
                          <w:rFonts w:ascii="CCW Cursive Writing 16" w:hAnsi="CCW Cursive Writing 16" w:cs="Arial"/>
                          <w:b w:val="0"/>
                          <w:sz w:val="16"/>
                          <w:szCs w:val="16"/>
                        </w:rPr>
                        <w:t>North Pole or South Pole</w:t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 xml:space="preserve">Northern Hemisphere – 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the half of the earth that is north of the equator</w:t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 xml:space="preserve">Southern Hemisphere – 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the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 xml:space="preserve"> half of the earth that is south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 xml:space="preserve"> of the equator</w:t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 xml:space="preserve">Biome – </w:t>
                      </w:r>
                      <w:r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large naturally occurring community of flora and fauna occupying a major habitat, e.g. forest or tundra</w:t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  <w:t xml:space="preserve">Vegetation Belt – </w:t>
                      </w:r>
                      <w:r w:rsidR="006601BA" w:rsidRPr="006601BA">
                        <w:rPr>
                          <w:rFonts w:ascii="CCW Cursive Writing 16" w:hAnsi="CCW Cursive Writing 16" w:cs="Arial"/>
                          <w:sz w:val="16"/>
                          <w:szCs w:val="16"/>
                        </w:rPr>
                        <w:t>An area of the planet characterised by certain flora (plants) due to climatic conditions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Mountain – </w:t>
                      </w:r>
                      <w:r w:rsidR="006601BA" w:rsidRPr="006601BA">
                        <w:rPr>
                          <w:rFonts w:ascii="CCW Cursive Writing 16" w:eastAsia="Times New Roman" w:hAnsi="CCW Cursive Writing 16" w:cs="Arial"/>
                          <w:color w:val="111111"/>
                          <w:sz w:val="16"/>
                          <w:szCs w:val="16"/>
                          <w:lang w:eastAsia="en-GB"/>
                        </w:rPr>
                        <w:t>a large natural elevation of the earth's surface rising abruptly from the surrounding level; a large steep hill</w:t>
                      </w:r>
                      <w:r w:rsidR="006601BA" w:rsidRPr="006601BA">
                        <w:rPr>
                          <w:rFonts w:ascii="Arial" w:eastAsia="Times New Roman" w:hAnsi="Arial" w:cs="Arial"/>
                          <w:color w:val="111111"/>
                          <w:sz w:val="16"/>
                          <w:szCs w:val="16"/>
                          <w:lang w:eastAsia="en-GB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Alpine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6601BA" w:rsidRPr="006601BA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high mountain</w:t>
                      </w:r>
                    </w:p>
                    <w:p w:rsidR="00B4784E" w:rsidRPr="006601BA" w:rsidRDefault="00B4784E" w:rsidP="00B4784E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Avalanche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 w:rsidR="006601BA"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 mass of snow, ice, and rocks falling rapidly down a mountainside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Altitude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6601BA" w:rsidRPr="006601BA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great height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Crevasse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 w:rsidR="006601BA"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>a</w:t>
                      </w:r>
                      <w:r w:rsidR="006601BA"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 xml:space="preserve"> deep open crack</w:t>
                      </w:r>
                      <w:r w:rsidR="006601BA" w:rsidRPr="006601BA">
                        <w:rPr>
                          <w:rFonts w:ascii="CCW Cursive Writing 16" w:hAnsi="CCW Cursive Writing 16" w:cs="Arial"/>
                          <w:color w:val="111111"/>
                          <w:sz w:val="16"/>
                          <w:szCs w:val="16"/>
                        </w:rPr>
                        <w:t xml:space="preserve"> in a glacier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Drainage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6601BA" w:rsidRPr="006601BA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removal of water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Elevation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6601BA" w:rsidRPr="006601BA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raising something to a higher level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Erosion</w:t>
                      </w:r>
                      <w:r w:rsidR="006601BA" w:rsidRPr="006601BA"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 w:rsidR="006601BA" w:rsidRPr="006601BA">
                        <w:rPr>
                          <w:rFonts w:ascii="CCW Cursive Writing 16" w:hAnsi="CCW Cursive Writing 16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when material is worn away from the Earth’s surface</w:t>
                      </w:r>
                    </w:p>
                    <w:p w:rsidR="00B4784E" w:rsidRPr="00B4784E" w:rsidRDefault="00B4784E" w:rsidP="00B4784E">
                      <w:pPr>
                        <w:spacing w:line="240" w:lineRule="auto"/>
                        <w:rPr>
                          <w:rFonts w:ascii="CCW Cursive Writing 16" w:hAnsi="CCW Cursive Writing 16"/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78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D1D8CBE" wp14:editId="71AD6003">
                <wp:simplePos x="0" y="0"/>
                <wp:positionH relativeFrom="page">
                  <wp:posOffset>266700</wp:posOffset>
                </wp:positionH>
                <wp:positionV relativeFrom="paragraph">
                  <wp:posOffset>2705100</wp:posOffset>
                </wp:positionV>
                <wp:extent cx="3451860" cy="393065"/>
                <wp:effectExtent l="0" t="0" r="15240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8CBE" id="Text Box 7" o:spid="_x0000_s1027" type="#_x0000_t202" style="position:absolute;margin-left:21pt;margin-top:213pt;width:271.8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78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44F7708" wp14:editId="27967335">
                <wp:simplePos x="0" y="0"/>
                <wp:positionH relativeFrom="column">
                  <wp:posOffset>-638175</wp:posOffset>
                </wp:positionH>
                <wp:positionV relativeFrom="paragraph">
                  <wp:posOffset>1781175</wp:posOffset>
                </wp:positionV>
                <wp:extent cx="3423285" cy="904875"/>
                <wp:effectExtent l="0" t="0" r="247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697" w:rsidRPr="00FB209D" w:rsidRDefault="00FB209D" w:rsidP="00FB209D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B209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which continents have significant hot or cold areas and how to relate these to the Poles and Equator.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7708" id="_x0000_s1028" type="#_x0000_t202" style="position:absolute;margin-left:-50.25pt;margin-top:140.25pt;width:269.55pt;height:71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">
                <v:textbox>
                  <w:txbxContent>
                    <w:p w:rsidR="00057697" w:rsidRPr="00FB209D" w:rsidRDefault="00FB209D" w:rsidP="00FB209D">
                      <w:pPr>
                        <w:spacing w:line="240" w:lineRule="auto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which continents have significant hot or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cold areas and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how to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relate these to the Poles and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P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Equator.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09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51CE7120" wp14:editId="77D6AD4A">
                <wp:simplePos x="0" y="0"/>
                <wp:positionH relativeFrom="column">
                  <wp:posOffset>-638175</wp:posOffset>
                </wp:positionH>
                <wp:positionV relativeFrom="paragraph">
                  <wp:posOffset>400050</wp:posOffset>
                </wp:positionV>
                <wp:extent cx="2705100" cy="1028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1F067F" w:rsidRDefault="00557847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Topic:</w:t>
                            </w:r>
                            <w:r w:rsidR="00183017" w:rsidRP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Map skills, Equator, Poles, Hemispheres, B</w:t>
                            </w:r>
                            <w:r w:rsidR="00FB209D" w:rsidRP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iomes, </w:t>
                            </w:r>
                            <w:r w:rsid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V</w:t>
                            </w:r>
                            <w:r w:rsidR="00FB209D" w:rsidRP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 xml:space="preserve">egetation </w:t>
                            </w:r>
                            <w:r w:rsid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Belt</w:t>
                            </w:r>
                            <w:r w:rsidR="00FB209D" w:rsidRPr="00FB209D">
                              <w:rPr>
                                <w:rFonts w:ascii="CCW Cursive Writing 16" w:hAnsi="CCW Cursive Writing 16"/>
                                <w:sz w:val="19"/>
                                <w:szCs w:val="19"/>
                              </w:rPr>
                              <w:t>s and</w:t>
                            </w:r>
                            <w:r w:rsidR="00FB209D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Mountains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7120" id="_x0000_s1029" type="#_x0000_t202" style="position:absolute;margin-left:-50.25pt;margin-top:31.5pt;width:213pt;height:81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" fillcolor="#fabf8f [1945]">
                <v:textbox>
                  <w:txbxContent>
                    <w:p w:rsidR="00557847" w:rsidRPr="001F067F" w:rsidRDefault="00557847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Topic:</w:t>
                      </w:r>
                      <w:r w:rsidR="00183017" w:rsidRP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 </w:t>
                      </w:r>
                      <w:r w:rsid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Map skills, Equator, Poles, Hemispheres, B</w:t>
                      </w:r>
                      <w:r w:rsidR="00FB209D" w:rsidRP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iomes, </w:t>
                      </w:r>
                      <w:r w:rsid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V</w:t>
                      </w:r>
                      <w:r w:rsidR="00FB209D" w:rsidRP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 xml:space="preserve">egetation </w:t>
                      </w:r>
                      <w:r w:rsid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Belt</w:t>
                      </w:r>
                      <w:r w:rsidR="00FB209D" w:rsidRPr="00FB209D">
                        <w:rPr>
                          <w:rFonts w:ascii="CCW Cursive Writing 16" w:hAnsi="CCW Cursive Writing 16"/>
                          <w:sz w:val="19"/>
                          <w:szCs w:val="19"/>
                        </w:rPr>
                        <w:t>s and</w:t>
                      </w:r>
                      <w:r w:rsidR="00FB209D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Mountains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09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01C2F9D4" wp14:editId="2FF6FCEE">
                <wp:simplePos x="0" y="0"/>
                <wp:positionH relativeFrom="column">
                  <wp:posOffset>2133600</wp:posOffset>
                </wp:positionH>
                <wp:positionV relativeFrom="paragraph">
                  <wp:posOffset>400050</wp:posOffset>
                </wp:positionV>
                <wp:extent cx="692785" cy="533400"/>
                <wp:effectExtent l="0" t="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533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A7432F">
                              <w:rPr>
                                <w:rFonts w:ascii="CCW Cursive Writing 16" w:hAnsi="CCW Cursive Writing 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9D4" id="_x0000_s1030" type="#_x0000_t202" style="position:absolute;margin-left:168pt;margin-top:31.5pt;width:54.55pt;height:42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A7432F">
                        <w:rPr>
                          <w:rFonts w:ascii="CCW Cursive Writing 16" w:hAnsi="CCW Cursive Writing 16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09D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3151F1CF" wp14:editId="2FB65749">
                <wp:simplePos x="0" y="0"/>
                <wp:positionH relativeFrom="column">
                  <wp:posOffset>-641985</wp:posOffset>
                </wp:positionH>
                <wp:positionV relativeFrom="paragraph">
                  <wp:posOffset>1494790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F1CF" id="Text Box 3" o:spid="_x0000_s1031" type="#_x0000_t202" style="position:absolute;margin-left:-50.55pt;margin-top:117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90E842C" wp14:editId="7CF161B3">
                <wp:simplePos x="0" y="0"/>
                <wp:positionH relativeFrom="column">
                  <wp:posOffset>2897505</wp:posOffset>
                </wp:positionH>
                <wp:positionV relativeFrom="paragraph">
                  <wp:posOffset>1041400</wp:posOffset>
                </wp:positionV>
                <wp:extent cx="3423285" cy="7679690"/>
                <wp:effectExtent l="0" t="0" r="24765" b="16510"/>
                <wp:wrapTight wrapText="bothSides">
                  <wp:wrapPolygon edited="0">
                    <wp:start x="0" y="0"/>
                    <wp:lineTo x="0" y="21593"/>
                    <wp:lineTo x="21636" y="21593"/>
                    <wp:lineTo x="2163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67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09D" w:rsidRPr="006042B9" w:rsidRDefault="00A7432F" w:rsidP="00FB209D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>I will be able to:</w:t>
                            </w:r>
                          </w:p>
                          <w:p w:rsidR="006042B9" w:rsidRPr="006042B9" w:rsidRDefault="006042B9" w:rsidP="006042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Use maps and globes with increasing independence</w:t>
                            </w:r>
                          </w:p>
                          <w:p w:rsidR="006042B9" w:rsidRPr="006042B9" w:rsidRDefault="006042B9" w:rsidP="00FB209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Use geographical vocabulary </w:t>
                            </w:r>
                          </w:p>
                          <w:p w:rsidR="006042B9" w:rsidRPr="006042B9" w:rsidRDefault="006042B9" w:rsidP="006042B9">
                            <w:pPr>
                              <w:ind w:left="360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u w:val="single"/>
                              </w:rPr>
                              <w:t xml:space="preserve">I will know: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49000D" wp14:editId="6993E1FD">
                                  <wp:extent cx="2566629" cy="1767840"/>
                                  <wp:effectExtent l="0" t="0" r="5715" b="381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983" t="9858" r="20401" b="80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219" cy="1871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209D" w:rsidRPr="006042B9" w:rsidRDefault="006042B9" w:rsidP="006042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he position of equator/poles/northern</w:t>
                            </w:r>
                            <w:r w:rsidR="00B4784E" w:rsidRPr="006042B9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and southern hemisphere</w:t>
                            </w:r>
                          </w:p>
                          <w:p w:rsidR="006042B9" w:rsidRPr="00746249" w:rsidRDefault="006042B9" w:rsidP="0074624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Key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aspects of: 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biomes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 w:rsidR="00B4784E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B4784E" w:rsidRPr="006042B9">
                              <w:rPr>
                                <w:rFonts w:ascii="CCW Cursive Writing 16" w:hAnsi="CCW Cursive Writing 16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vegetation belts</w:t>
                            </w:r>
                            <w:r w:rsidR="00B4784E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and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mountains</w:t>
                            </w:r>
                            <w:r w:rsidR="00FB209D" w:rsidRPr="006042B9">
                              <w:rPr>
                                <w:rFonts w:ascii="CCW Cursive Writing 16" w:hAnsi="CCW Cursive Writing 16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:rsidR="00B4784E" w:rsidRPr="00B4784E" w:rsidRDefault="005455D1" w:rsidP="006042B9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CW Cursive Writing 16" w:hAnsi="CCW Cursive Writing 16"/>
                                <w:noProof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AFD560" wp14:editId="4999AF06">
                                  <wp:extent cx="2667000" cy="1478280"/>
                                  <wp:effectExtent l="0" t="0" r="0" b="7620"/>
                                  <wp:docPr id="11" name="Picture 1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046" t="6994" r="8801" b="19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0340" cy="1491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784E" w:rsidRPr="00B4784E" w:rsidRDefault="006042B9" w:rsidP="006042B9">
                            <w:pPr>
                              <w:jc w:val="center"/>
                              <w:rPr>
                                <w:rFonts w:ascii="CCW Cursive Writing 16" w:hAnsi="CCW Cursive Writing 16"/>
                                <w:noProof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3539B3" wp14:editId="28F34EFC">
                                  <wp:extent cx="2636520" cy="1264920"/>
                                  <wp:effectExtent l="0" t="0" r="0" b="0"/>
                                  <wp:docPr id="14" name="Picture 1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32" t="4891" r="2446" b="48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700" cy="1265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209D" w:rsidRDefault="00FB209D" w:rsidP="00FB209D">
                            <w:pPr>
                              <w:pStyle w:val="ListParagraph"/>
                              <w:ind w:left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FB209D" w:rsidRPr="00C7444E" w:rsidRDefault="00FB209D" w:rsidP="00FB209D">
                            <w:pPr>
                              <w:pStyle w:val="ListParagraph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E84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28.15pt;margin-top:82pt;width:269.55pt;height:604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CiJgIAAEw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">
                <v:textbox>
                  <w:txbxContent>
                    <w:p w:rsidR="00FB209D" w:rsidRPr="006042B9" w:rsidRDefault="00A7432F" w:rsidP="00FB209D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>I will be able to:</w:t>
                      </w:r>
                    </w:p>
                    <w:p w:rsidR="006042B9" w:rsidRPr="006042B9" w:rsidRDefault="006042B9" w:rsidP="006042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Use maps and globes with increasing independence</w:t>
                      </w:r>
                    </w:p>
                    <w:p w:rsidR="006042B9" w:rsidRPr="006042B9" w:rsidRDefault="006042B9" w:rsidP="00FB209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Use geographical vocabulary </w:t>
                      </w:r>
                    </w:p>
                    <w:p w:rsidR="006042B9" w:rsidRPr="006042B9" w:rsidRDefault="006042B9" w:rsidP="006042B9">
                      <w:pPr>
                        <w:ind w:left="360"/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sz w:val="18"/>
                          <w:szCs w:val="18"/>
                          <w:u w:val="single"/>
                        </w:rPr>
                        <w:t xml:space="preserve">I will know: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49000D" wp14:editId="6993E1FD">
                            <wp:extent cx="2566629" cy="1767840"/>
                            <wp:effectExtent l="0" t="0" r="5715" b="381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983" t="9858" r="20401" b="80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17219" cy="1871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209D" w:rsidRPr="006042B9" w:rsidRDefault="006042B9" w:rsidP="006042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>T</w:t>
                      </w:r>
                      <w:r w:rsidR="00FB209D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>he position of equator/poles/northern</w:t>
                      </w:r>
                      <w:r w:rsidR="00B4784E" w:rsidRPr="006042B9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>and southern hemisphere</w:t>
                      </w:r>
                    </w:p>
                    <w:p w:rsidR="006042B9" w:rsidRPr="00746249" w:rsidRDefault="006042B9" w:rsidP="0074624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>Key</w:t>
                      </w:r>
                      <w:r w:rsidR="00FB209D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 xml:space="preserve"> aspects of: </w:t>
                      </w:r>
                      <w:r w:rsidR="00FB209D" w:rsidRPr="006042B9">
                        <w:rPr>
                          <w:rFonts w:ascii="CCW Cursive Writing 16" w:hAnsi="CCW Cursive Writing 16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t>biomes</w:t>
                      </w:r>
                      <w:r w:rsidR="00FB209D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>,</w:t>
                      </w:r>
                      <w:r w:rsidR="00B4784E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B4784E" w:rsidRPr="006042B9">
                        <w:rPr>
                          <w:rFonts w:ascii="CCW Cursive Writing 16" w:hAnsi="CCW Cursive Writing 16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t>vegetation belts</w:t>
                      </w:r>
                      <w:r w:rsidR="00B4784E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 xml:space="preserve"> and</w:t>
                      </w:r>
                      <w:r w:rsidR="00FB209D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FB209D" w:rsidRPr="006042B9">
                        <w:rPr>
                          <w:rFonts w:ascii="CCW Cursive Writing 16" w:hAnsi="CCW Cursive Writing 16"/>
                          <w:b/>
                          <w:noProof/>
                          <w:sz w:val="18"/>
                          <w:szCs w:val="18"/>
                          <w:lang w:eastAsia="en-GB"/>
                        </w:rPr>
                        <w:t>mountains</w:t>
                      </w:r>
                      <w:r w:rsidR="00FB209D" w:rsidRPr="006042B9">
                        <w:rPr>
                          <w:rFonts w:ascii="CCW Cursive Writing 16" w:hAnsi="CCW Cursive Writing 16"/>
                          <w:noProof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B4784E" w:rsidRPr="00B4784E" w:rsidRDefault="005455D1" w:rsidP="006042B9">
                      <w:pPr>
                        <w:pStyle w:val="ListParagraph"/>
                        <w:ind w:left="360"/>
                        <w:jc w:val="both"/>
                        <w:rPr>
                          <w:rFonts w:ascii="CCW Cursive Writing 16" w:hAnsi="CCW Cursive Writing 16"/>
                          <w:noProof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AFD560" wp14:editId="4999AF06">
                            <wp:extent cx="2667000" cy="1478280"/>
                            <wp:effectExtent l="0" t="0" r="0" b="7620"/>
                            <wp:docPr id="11" name="Picture 1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046" t="6994" r="8801" b="19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0340" cy="1491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784E" w:rsidRPr="00B4784E" w:rsidRDefault="006042B9" w:rsidP="006042B9">
                      <w:pPr>
                        <w:jc w:val="center"/>
                        <w:rPr>
                          <w:rFonts w:ascii="CCW Cursive Writing 16" w:hAnsi="CCW Cursive Writing 16"/>
                          <w:noProof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3539B3" wp14:editId="28F34EFC">
                            <wp:extent cx="2636520" cy="1264920"/>
                            <wp:effectExtent l="0" t="0" r="0" b="0"/>
                            <wp:docPr id="14" name="Picture 1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32" t="4891" r="2446" b="48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37700" cy="1265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209D" w:rsidRDefault="00FB209D" w:rsidP="00FB209D">
                      <w:pPr>
                        <w:pStyle w:val="ListParagraph"/>
                        <w:ind w:left="0"/>
                        <w:rPr>
                          <w:noProof/>
                          <w:lang w:eastAsia="en-GB"/>
                        </w:rPr>
                      </w:pPr>
                    </w:p>
                    <w:p w:rsidR="00FB209D" w:rsidRPr="00C7444E" w:rsidRDefault="00FB209D" w:rsidP="00FB209D">
                      <w:pPr>
                        <w:pStyle w:val="ListParagraph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533E0870" wp14:editId="0DD686A2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0870" id="Text Box 4" o:spid="_x0000_s1033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4odLui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6B42F4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Geography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6B42F4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Geography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650"/>
    <w:multiLevelType w:val="multilevel"/>
    <w:tmpl w:val="6C5C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9AE"/>
    <w:multiLevelType w:val="hybridMultilevel"/>
    <w:tmpl w:val="1188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CB6"/>
    <w:multiLevelType w:val="hybridMultilevel"/>
    <w:tmpl w:val="B08C9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6E9A"/>
    <w:multiLevelType w:val="hybridMultilevel"/>
    <w:tmpl w:val="C804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E344A"/>
    <w:multiLevelType w:val="hybridMultilevel"/>
    <w:tmpl w:val="8FE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61387"/>
    <w:multiLevelType w:val="hybridMultilevel"/>
    <w:tmpl w:val="A01A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1255E"/>
    <w:multiLevelType w:val="hybridMultilevel"/>
    <w:tmpl w:val="1ABE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5185E"/>
    <w:multiLevelType w:val="hybridMultilevel"/>
    <w:tmpl w:val="F580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B51DC"/>
    <w:multiLevelType w:val="hybridMultilevel"/>
    <w:tmpl w:val="459A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83017"/>
    <w:rsid w:val="001C245A"/>
    <w:rsid w:val="001C4043"/>
    <w:rsid w:val="001F067F"/>
    <w:rsid w:val="002339F0"/>
    <w:rsid w:val="003E3F5D"/>
    <w:rsid w:val="003E6794"/>
    <w:rsid w:val="0042024F"/>
    <w:rsid w:val="004C5AAC"/>
    <w:rsid w:val="004D7C60"/>
    <w:rsid w:val="0051160C"/>
    <w:rsid w:val="005455D1"/>
    <w:rsid w:val="00557847"/>
    <w:rsid w:val="00585ED2"/>
    <w:rsid w:val="006042B9"/>
    <w:rsid w:val="006601BA"/>
    <w:rsid w:val="006B42F4"/>
    <w:rsid w:val="00712A30"/>
    <w:rsid w:val="00746249"/>
    <w:rsid w:val="00781470"/>
    <w:rsid w:val="008359DA"/>
    <w:rsid w:val="008446D6"/>
    <w:rsid w:val="00847A1C"/>
    <w:rsid w:val="00A7432F"/>
    <w:rsid w:val="00A94939"/>
    <w:rsid w:val="00B4784E"/>
    <w:rsid w:val="00B666B6"/>
    <w:rsid w:val="00C5246F"/>
    <w:rsid w:val="00C7444E"/>
    <w:rsid w:val="00C93202"/>
    <w:rsid w:val="00E91F6E"/>
    <w:rsid w:val="00F648F4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631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432F"/>
    <w:rPr>
      <w:i/>
      <w:iCs/>
    </w:rPr>
  </w:style>
  <w:style w:type="character" w:styleId="Strong">
    <w:name w:val="Strong"/>
    <w:basedOn w:val="DefaultParagraphFont"/>
    <w:uiPriority w:val="22"/>
    <w:qFormat/>
    <w:rsid w:val="00B47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2020-11-08T20:48:00Z</dcterms:created>
  <dcterms:modified xsi:type="dcterms:W3CDTF">2020-11-08T20:48:00Z</dcterms:modified>
</cp:coreProperties>
</file>